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FC975" w14:textId="7B3C2965" w:rsidR="00F2665E" w:rsidRPr="00E4338B" w:rsidRDefault="00FE2246" w:rsidP="00E43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6885"/>
        </w:tabs>
        <w:rPr>
          <w:b/>
          <w:sz w:val="36"/>
        </w:rPr>
      </w:pPr>
      <w:r w:rsidRPr="00E4338B">
        <w:rPr>
          <w:b/>
          <w:sz w:val="36"/>
        </w:rPr>
        <w:t xml:space="preserve">Further Reading for </w:t>
      </w:r>
      <w:r w:rsidR="004C0C1C">
        <w:rPr>
          <w:b/>
          <w:i/>
          <w:sz w:val="36"/>
        </w:rPr>
        <w:t>The Nordic Theory of Everything</w:t>
      </w:r>
    </w:p>
    <w:p w14:paraId="7D48D2B4" w14:textId="77777777" w:rsidR="004C0C1C" w:rsidRPr="009471A0" w:rsidRDefault="004C0C1C" w:rsidP="004C0C1C">
      <w:pPr>
        <w:rPr>
          <w:b/>
          <w:sz w:val="28"/>
        </w:rPr>
      </w:pPr>
      <w:r w:rsidRPr="009471A0">
        <w:rPr>
          <w:b/>
          <w:i/>
          <w:sz w:val="28"/>
        </w:rPr>
        <w:t xml:space="preserve">The Year of Living </w:t>
      </w:r>
      <w:proofErr w:type="spellStart"/>
      <w:r w:rsidRPr="009471A0">
        <w:rPr>
          <w:b/>
          <w:i/>
          <w:sz w:val="28"/>
        </w:rPr>
        <w:t>Danishly</w:t>
      </w:r>
      <w:proofErr w:type="spellEnd"/>
      <w:r w:rsidRPr="009471A0">
        <w:rPr>
          <w:b/>
          <w:i/>
          <w:sz w:val="28"/>
        </w:rPr>
        <w:t>: My Twelve Months Unearthing the Secrets of the World's Happiest Country</w:t>
      </w:r>
      <w:r w:rsidRPr="009471A0">
        <w:rPr>
          <w:b/>
          <w:sz w:val="28"/>
        </w:rPr>
        <w:t xml:space="preserve"> by Helen Russell</w:t>
      </w:r>
    </w:p>
    <w:p w14:paraId="24699AD8" w14:textId="60C6C3EE" w:rsidR="004C0C1C" w:rsidRPr="009471A0" w:rsidRDefault="009471A0" w:rsidP="004C0C1C">
      <w:pPr>
        <w:rPr>
          <w:sz w:val="28"/>
        </w:rPr>
      </w:pPr>
      <w:r>
        <w:rPr>
          <w:sz w:val="28"/>
        </w:rPr>
        <w:t>Similar in essence to Partanen’s book, Russell moves from England to Denmark and compares her new country to her old.</w:t>
      </w:r>
    </w:p>
    <w:p w14:paraId="6DC84E74" w14:textId="77777777" w:rsidR="004C0C1C" w:rsidRPr="009471A0" w:rsidRDefault="004C0C1C" w:rsidP="004C0C1C">
      <w:pPr>
        <w:rPr>
          <w:b/>
          <w:sz w:val="28"/>
        </w:rPr>
      </w:pPr>
      <w:r w:rsidRPr="009471A0">
        <w:rPr>
          <w:b/>
          <w:i/>
          <w:sz w:val="28"/>
        </w:rPr>
        <w:t>The Little Book of Hygge: The Danish Way to Live Well</w:t>
      </w:r>
      <w:r w:rsidRPr="009471A0">
        <w:rPr>
          <w:b/>
          <w:sz w:val="28"/>
        </w:rPr>
        <w:t xml:space="preserve"> by </w:t>
      </w:r>
      <w:proofErr w:type="spellStart"/>
      <w:r w:rsidRPr="009471A0">
        <w:rPr>
          <w:b/>
          <w:sz w:val="28"/>
        </w:rPr>
        <w:t>Meik</w:t>
      </w:r>
      <w:proofErr w:type="spellEnd"/>
      <w:r w:rsidRPr="009471A0">
        <w:rPr>
          <w:b/>
          <w:sz w:val="28"/>
        </w:rPr>
        <w:t xml:space="preserve"> Wiking</w:t>
      </w:r>
    </w:p>
    <w:p w14:paraId="02660C31" w14:textId="4D976EAA" w:rsidR="004C0C1C" w:rsidRPr="009471A0" w:rsidRDefault="004C0C1C" w:rsidP="004C0C1C">
      <w:pPr>
        <w:rPr>
          <w:sz w:val="28"/>
        </w:rPr>
      </w:pPr>
      <w:r w:rsidRPr="009471A0">
        <w:rPr>
          <w:sz w:val="28"/>
        </w:rPr>
        <w:t xml:space="preserve">A short guide to </w:t>
      </w:r>
      <w:r w:rsidR="009471A0">
        <w:rPr>
          <w:sz w:val="28"/>
        </w:rPr>
        <w:t xml:space="preserve">the popular modern philosophy of </w:t>
      </w:r>
      <w:r w:rsidRPr="009471A0">
        <w:rPr>
          <w:sz w:val="28"/>
        </w:rPr>
        <w:t>hygge, a Danish concept that means having a sense of comfort and well-being. Wiking himself is CEO of the Happiness Research Institute.</w:t>
      </w:r>
    </w:p>
    <w:p w14:paraId="4AC56DE5" w14:textId="77777777" w:rsidR="00CA6CB1" w:rsidRPr="009471A0" w:rsidRDefault="00CA6CB1" w:rsidP="00CA6CB1">
      <w:pPr>
        <w:rPr>
          <w:b/>
          <w:sz w:val="28"/>
        </w:rPr>
      </w:pPr>
      <w:proofErr w:type="spellStart"/>
      <w:r w:rsidRPr="009471A0">
        <w:rPr>
          <w:b/>
          <w:i/>
          <w:sz w:val="28"/>
        </w:rPr>
        <w:t>Lagom</w:t>
      </w:r>
      <w:proofErr w:type="spellEnd"/>
      <w:r w:rsidRPr="009471A0">
        <w:rPr>
          <w:b/>
          <w:i/>
          <w:sz w:val="28"/>
        </w:rPr>
        <w:t>: Not Too Little, Not Too Much: The Swedish Art of Living a Balanced, Happy Life</w:t>
      </w:r>
      <w:r w:rsidRPr="009471A0">
        <w:rPr>
          <w:b/>
          <w:sz w:val="28"/>
        </w:rPr>
        <w:t xml:space="preserve"> by Niki </w:t>
      </w:r>
      <w:proofErr w:type="spellStart"/>
      <w:r w:rsidRPr="009471A0">
        <w:rPr>
          <w:b/>
          <w:sz w:val="28"/>
        </w:rPr>
        <w:t>Brantmark</w:t>
      </w:r>
      <w:proofErr w:type="spellEnd"/>
    </w:p>
    <w:p w14:paraId="1315D6EA" w14:textId="672D0BCE" w:rsidR="00CA6CB1" w:rsidRPr="009471A0" w:rsidRDefault="00CA6CB1" w:rsidP="00CA6CB1">
      <w:pPr>
        <w:rPr>
          <w:sz w:val="28"/>
        </w:rPr>
      </w:pPr>
      <w:r w:rsidRPr="009471A0">
        <w:rPr>
          <w:sz w:val="28"/>
        </w:rPr>
        <w:t xml:space="preserve">A similar book to the above, this time about the Swedish equivalent to hygge: </w:t>
      </w:r>
      <w:proofErr w:type="spellStart"/>
      <w:r w:rsidRPr="009471A0">
        <w:rPr>
          <w:sz w:val="28"/>
        </w:rPr>
        <w:t>laggom</w:t>
      </w:r>
      <w:proofErr w:type="spellEnd"/>
      <w:r w:rsidRPr="009471A0">
        <w:rPr>
          <w:sz w:val="28"/>
        </w:rPr>
        <w:t xml:space="preserve">, which means moderation and balanced living. </w:t>
      </w:r>
    </w:p>
    <w:p w14:paraId="3876BD24" w14:textId="77777777" w:rsidR="004C0C1C" w:rsidRPr="009471A0" w:rsidRDefault="004C0C1C" w:rsidP="004C0C1C">
      <w:pPr>
        <w:rPr>
          <w:b/>
          <w:sz w:val="28"/>
        </w:rPr>
      </w:pPr>
      <w:r w:rsidRPr="009471A0">
        <w:rPr>
          <w:b/>
          <w:i/>
          <w:sz w:val="28"/>
        </w:rPr>
        <w:t>The Almost Nearly Perfect People: The Myth of the Scandinavian Utopia</w:t>
      </w:r>
      <w:r w:rsidRPr="009471A0">
        <w:rPr>
          <w:b/>
          <w:sz w:val="28"/>
        </w:rPr>
        <w:t xml:space="preserve"> by Michael Booth </w:t>
      </w:r>
    </w:p>
    <w:p w14:paraId="1FEE5E5D" w14:textId="5D352BC7" w:rsidR="004C0C1C" w:rsidRPr="009471A0" w:rsidRDefault="004C0C1C" w:rsidP="004C0C1C">
      <w:pPr>
        <w:rPr>
          <w:sz w:val="28"/>
        </w:rPr>
      </w:pPr>
      <w:r w:rsidRPr="009471A0">
        <w:rPr>
          <w:sz w:val="28"/>
        </w:rPr>
        <w:t xml:space="preserve">A travelogue </w:t>
      </w:r>
      <w:r w:rsidR="009471A0">
        <w:rPr>
          <w:sz w:val="28"/>
        </w:rPr>
        <w:t>through all of the Scandinavian states that takes a more skeptical look at the region</w:t>
      </w:r>
      <w:r w:rsidRPr="009471A0">
        <w:rPr>
          <w:sz w:val="28"/>
        </w:rPr>
        <w:t xml:space="preserve">. </w:t>
      </w:r>
      <w:r w:rsidR="009471A0">
        <w:rPr>
          <w:sz w:val="28"/>
        </w:rPr>
        <w:t>Booth talks about both the good and bad, with a bit of humor as he goes along.</w:t>
      </w:r>
    </w:p>
    <w:p w14:paraId="3084CE5B" w14:textId="3E42D170" w:rsidR="000B6B43" w:rsidRPr="009471A0" w:rsidRDefault="004C0C1C" w:rsidP="004C0C1C">
      <w:pPr>
        <w:rPr>
          <w:b/>
          <w:sz w:val="28"/>
        </w:rPr>
      </w:pPr>
      <w:r w:rsidRPr="009471A0">
        <w:rPr>
          <w:b/>
          <w:i/>
          <w:sz w:val="28"/>
        </w:rPr>
        <w:t>The Geography of Bliss: One Grump’s Search for the Happiest Places in the World</w:t>
      </w:r>
      <w:r w:rsidRPr="009471A0">
        <w:rPr>
          <w:b/>
          <w:sz w:val="28"/>
        </w:rPr>
        <w:t xml:space="preserve"> by Eric Weiner</w:t>
      </w:r>
    </w:p>
    <w:p w14:paraId="16A6CFDC" w14:textId="79A0FDDC" w:rsidR="004C0C1C" w:rsidRPr="009471A0" w:rsidRDefault="00FB4B15" w:rsidP="004C0C1C">
      <w:pPr>
        <w:rPr>
          <w:sz w:val="28"/>
        </w:rPr>
      </w:pPr>
      <w:r w:rsidRPr="009471A0">
        <w:rPr>
          <w:sz w:val="28"/>
        </w:rPr>
        <w:t>Weiner begins with a seemingly simple question: Where is the happiest place on Earth? In a book that’s a mix of travelogue, self-help, and humor, he investigates what makes certain countries more or less “happy” – and what t</w:t>
      </w:r>
      <w:bookmarkStart w:id="0" w:name="_GoBack"/>
      <w:bookmarkEnd w:id="0"/>
      <w:r w:rsidRPr="009471A0">
        <w:rPr>
          <w:sz w:val="28"/>
        </w:rPr>
        <w:t>hat actually means.</w:t>
      </w:r>
    </w:p>
    <w:p w14:paraId="1DE3B8BB" w14:textId="77777777" w:rsidR="00CA6CB1" w:rsidRPr="002330B2" w:rsidRDefault="00CA6CB1">
      <w:pPr>
        <w:rPr>
          <w:b/>
          <w:sz w:val="24"/>
        </w:rPr>
      </w:pPr>
    </w:p>
    <w:sectPr w:rsidR="00CA6CB1" w:rsidRPr="00233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46"/>
    <w:rsid w:val="00081190"/>
    <w:rsid w:val="00095E4A"/>
    <w:rsid w:val="000B0D2E"/>
    <w:rsid w:val="000B6B43"/>
    <w:rsid w:val="000F5865"/>
    <w:rsid w:val="001E271E"/>
    <w:rsid w:val="002330B2"/>
    <w:rsid w:val="00242353"/>
    <w:rsid w:val="00367D55"/>
    <w:rsid w:val="003723C3"/>
    <w:rsid w:val="003840DB"/>
    <w:rsid w:val="003B330A"/>
    <w:rsid w:val="004C0C1C"/>
    <w:rsid w:val="0050601B"/>
    <w:rsid w:val="0061501F"/>
    <w:rsid w:val="006A5449"/>
    <w:rsid w:val="006B6AF1"/>
    <w:rsid w:val="006E4BFF"/>
    <w:rsid w:val="0073592F"/>
    <w:rsid w:val="008239CB"/>
    <w:rsid w:val="00893429"/>
    <w:rsid w:val="008A24D6"/>
    <w:rsid w:val="009471A0"/>
    <w:rsid w:val="00960014"/>
    <w:rsid w:val="00995A7E"/>
    <w:rsid w:val="00A170CB"/>
    <w:rsid w:val="00A8196A"/>
    <w:rsid w:val="00A9639E"/>
    <w:rsid w:val="00C07EBB"/>
    <w:rsid w:val="00C92DA8"/>
    <w:rsid w:val="00CA6CB1"/>
    <w:rsid w:val="00DD1750"/>
    <w:rsid w:val="00DE1D47"/>
    <w:rsid w:val="00E304F4"/>
    <w:rsid w:val="00E34E43"/>
    <w:rsid w:val="00E4191B"/>
    <w:rsid w:val="00E4338B"/>
    <w:rsid w:val="00ED401C"/>
    <w:rsid w:val="00EE47A9"/>
    <w:rsid w:val="00F2665E"/>
    <w:rsid w:val="00FB4B15"/>
    <w:rsid w:val="00FE2246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25987"/>
  <w15:docId w15:val="{5CED19AB-32F1-490C-9BC6-7C4F57F7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Jones</dc:creator>
  <cp:keywords/>
  <dc:description/>
  <cp:lastModifiedBy>Alex Jones</cp:lastModifiedBy>
  <cp:revision>4</cp:revision>
  <dcterms:created xsi:type="dcterms:W3CDTF">2018-08-10T14:00:00Z</dcterms:created>
  <dcterms:modified xsi:type="dcterms:W3CDTF">2018-11-09T04:28:00Z</dcterms:modified>
</cp:coreProperties>
</file>